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831539">
        <w:rPr>
          <w:rFonts w:ascii="Times New Roman" w:hAnsi="Times New Roman"/>
          <w:sz w:val="22"/>
          <w:lang w:val="en-GB"/>
        </w:rPr>
        <w:t xml:space="preserve"> 2</w:t>
      </w:r>
    </w:p>
    <w:p w:rsidR="00C72027" w:rsidRPr="00E16F0B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75108C" w:rsidRPr="0075108C">
        <w:rPr>
          <w:rFonts w:ascii="Times New Roman" w:hAnsi="Times New Roman"/>
          <w:b/>
          <w:sz w:val="24"/>
          <w:szCs w:val="24"/>
        </w:rPr>
        <w:t>HR-RS253-6/equipment for SARS-CoV-2 diagnostics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530"/>
        <w:gridCol w:w="3510"/>
        <w:gridCol w:w="3600"/>
        <w:gridCol w:w="2250"/>
      </w:tblGrid>
      <w:tr w:rsidR="004D2FD8" w:rsidRPr="00A273CA" w:rsidTr="00831539">
        <w:trPr>
          <w:trHeight w:val="495"/>
          <w:jc w:val="center"/>
        </w:trPr>
        <w:tc>
          <w:tcPr>
            <w:tcW w:w="138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51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60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5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831539">
        <w:trPr>
          <w:jc w:val="center"/>
        </w:trPr>
        <w:tc>
          <w:tcPr>
            <w:tcW w:w="138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510" w:type="dxa"/>
            <w:vAlign w:val="center"/>
          </w:tcPr>
          <w:p w:rsidR="004D2FD8" w:rsidRPr="00345D88" w:rsidRDefault="006B0AB1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600" w:type="dxa"/>
            <w:vAlign w:val="center"/>
          </w:tcPr>
          <w:p w:rsidR="004D2FD8" w:rsidRPr="00856DD2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75108C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 121</w:t>
            </w:r>
          </w:p>
          <w:p w:rsidR="004D2FD8" w:rsidRPr="00345D88" w:rsidRDefault="00856DD2" w:rsidP="00BC6A8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250" w:type="dxa"/>
            <w:vAlign w:val="center"/>
          </w:tcPr>
          <w:p w:rsidR="004D2FD8" w:rsidRPr="00345D88" w:rsidRDefault="004D2FD8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BC6A8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4D2FD8" w:rsidRPr="00471CC6" w:rsidRDefault="004D2FD8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E1E02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BE1E02" w:rsidRPr="00471CC6" w:rsidRDefault="00BE1E02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E1E02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BE1E02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3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BE1E02" w:rsidRPr="00471CC6" w:rsidRDefault="00BE1E0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F4195" w:rsidRPr="00471CC6" w:rsidTr="00831539">
        <w:trPr>
          <w:trHeight w:val="543"/>
          <w:jc w:val="center"/>
        </w:trPr>
        <w:tc>
          <w:tcPr>
            <w:tcW w:w="1380" w:type="dxa"/>
            <w:vAlign w:val="center"/>
          </w:tcPr>
          <w:p w:rsidR="00DF4195" w:rsidRDefault="00DF4195" w:rsidP="00BC6A83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3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60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50" w:type="dxa"/>
          </w:tcPr>
          <w:p w:rsidR="00DF4195" w:rsidRPr="00471CC6" w:rsidRDefault="00DF419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31539">
        <w:trPr>
          <w:trHeight w:val="550"/>
          <w:jc w:val="center"/>
        </w:trPr>
        <w:tc>
          <w:tcPr>
            <w:tcW w:w="138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4D2FD8" w:rsidRPr="00471CC6" w:rsidRDefault="001766D9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047B1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600" w:type="dxa"/>
          </w:tcPr>
          <w:p w:rsidR="004D2FD8" w:rsidRPr="00471CC6" w:rsidRDefault="001766D9" w:rsidP="00831539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047B1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250" w:type="dxa"/>
          </w:tcPr>
          <w:p w:rsidR="004D2FD8" w:rsidRPr="00471CC6" w:rsidRDefault="004D2FD8" w:rsidP="00831539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831539">
        <w:trPr>
          <w:trHeight w:val="402"/>
          <w:jc w:val="center"/>
        </w:trPr>
        <w:tc>
          <w:tcPr>
            <w:tcW w:w="138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51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25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72027" w:rsidRPr="00C72027" w:rsidRDefault="00E16F0B" w:rsidP="00E16F0B">
      <w:pPr>
        <w:pStyle w:val="Heading1"/>
        <w:numPr>
          <w:ilvl w:val="0"/>
          <w:numId w:val="0"/>
        </w:numPr>
        <w:spacing w:before="0" w:after="0"/>
        <w:rPr>
          <w:lang w:val="en-GB"/>
        </w:rPr>
      </w:pPr>
      <w:r w:rsidRPr="00C72027">
        <w:rPr>
          <w:lang w:val="en-GB"/>
        </w:rPr>
        <w:t xml:space="preserve"> </w:t>
      </w:r>
    </w:p>
    <w:sectPr w:rsidR="00C72027" w:rsidRPr="00C72027" w:rsidSect="00342C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426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81C" w:rsidRDefault="0093781C">
      <w:r>
        <w:separator/>
      </w:r>
    </w:p>
  </w:endnote>
  <w:endnote w:type="continuationSeparator" w:id="0">
    <w:p w:rsidR="0093781C" w:rsidRDefault="0093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CF6" w:rsidRDefault="00342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AA57D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42CF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42CF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342CF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342CF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AA57D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81C" w:rsidRDefault="0093781C">
      <w:r>
        <w:separator/>
      </w:r>
    </w:p>
  </w:footnote>
  <w:footnote w:type="continuationSeparator" w:id="0">
    <w:p w:rsidR="0093781C" w:rsidRDefault="0093781C">
      <w:r>
        <w:continuationSeparator/>
      </w:r>
    </w:p>
  </w:footnote>
  <w:footnote w:id="1">
    <w:p w:rsidR="004947CB" w:rsidRPr="00C72027" w:rsidRDefault="00C34571" w:rsidP="00C72027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CF6" w:rsidRDefault="00342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027" w:rsidRDefault="00342CF6" w:rsidP="00C72027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44D6E2EE" wp14:editId="02CC916B">
          <wp:extent cx="2543175" cy="577174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86" cy="579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027" w:rsidRDefault="00342CF6" w:rsidP="00C72027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55B7929E" wp14:editId="7E808C70">
          <wp:extent cx="2495550" cy="566366"/>
          <wp:effectExtent l="0" t="0" r="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721" cy="571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7B1A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0EA3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4C0F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2CF6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158F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3710E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247B0"/>
    <w:rsid w:val="0073450F"/>
    <w:rsid w:val="0075108C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1539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3781C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7DC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C6A83"/>
    <w:rsid w:val="00BD0189"/>
    <w:rsid w:val="00BD1461"/>
    <w:rsid w:val="00BD201F"/>
    <w:rsid w:val="00BD3371"/>
    <w:rsid w:val="00BE1E02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27"/>
    <w:rsid w:val="00C720C8"/>
    <w:rsid w:val="00C74C85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537"/>
    <w:rsid w:val="00CF31DE"/>
    <w:rsid w:val="00CF637C"/>
    <w:rsid w:val="00CF6CFA"/>
    <w:rsid w:val="00CF7E6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4195"/>
    <w:rsid w:val="00DF7327"/>
    <w:rsid w:val="00E06561"/>
    <w:rsid w:val="00E07ABE"/>
    <w:rsid w:val="00E13CDE"/>
    <w:rsid w:val="00E16F0B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CB6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locked/>
    <w:rsid w:val="00C72027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50ABB-5315-4C0F-90A1-23F416D4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412</Characters>
  <Application>Microsoft Office Word</Application>
  <DocSecurity>0</DocSecurity>
  <Lines>82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H6</cp:lastModifiedBy>
  <cp:revision>2</cp:revision>
  <cp:lastPrinted>2015-12-03T09:09:00Z</cp:lastPrinted>
  <dcterms:created xsi:type="dcterms:W3CDTF">2022-11-09T11:55:00Z</dcterms:created>
  <dcterms:modified xsi:type="dcterms:W3CDTF">2022-11-09T11:55:00Z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546d97f3d7e7f44eccd5045866e3d69cad121d7187c88069b96d374b64a29abf</vt:lpwstr>
  </property>
</Properties>
</file>